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EE" w:rsidRPr="00945DBB" w:rsidRDefault="00945DBB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945DBB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C430EE" w:rsidRPr="00945DBB" w:rsidRDefault="00C430EE">
      <w:pPr>
        <w:spacing w:line="560" w:lineRule="exact"/>
        <w:rPr>
          <w:color w:val="000000" w:themeColor="text1"/>
        </w:rPr>
      </w:pPr>
      <w:bookmarkStart w:id="0" w:name="_GoBack"/>
      <w:bookmarkEnd w:id="0"/>
    </w:p>
    <w:p w:rsidR="00C430EE" w:rsidRPr="00945DBB" w:rsidRDefault="00945DB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945DBB">
        <w:rPr>
          <w:rFonts w:ascii="方正小标宋_GBK" w:eastAsia="方正小标宋_GBK" w:hint="eastAsia"/>
          <w:color w:val="000000" w:themeColor="text1"/>
          <w:sz w:val="44"/>
          <w:szCs w:val="44"/>
        </w:rPr>
        <w:t>2022年广州市学校“低碳校园”交流研讨活动回执</w:t>
      </w:r>
    </w:p>
    <w:p w:rsidR="00C430EE" w:rsidRPr="00945DBB" w:rsidRDefault="00C430EE">
      <w:pPr>
        <w:spacing w:line="560" w:lineRule="exact"/>
        <w:rPr>
          <w:color w:val="000000" w:themeColor="text1"/>
        </w:rPr>
      </w:pPr>
    </w:p>
    <w:p w:rsidR="00C430EE" w:rsidRPr="00945DBB" w:rsidRDefault="00945DBB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45DB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填报单位：</w:t>
      </w:r>
    </w:p>
    <w:tbl>
      <w:tblPr>
        <w:tblStyle w:val="a5"/>
        <w:tblW w:w="14207" w:type="dxa"/>
        <w:jc w:val="center"/>
        <w:tblLook w:val="04A0" w:firstRow="1" w:lastRow="0" w:firstColumn="1" w:lastColumn="0" w:noHBand="0" w:noVBand="1"/>
      </w:tblPr>
      <w:tblGrid>
        <w:gridCol w:w="3448"/>
        <w:gridCol w:w="4874"/>
        <w:gridCol w:w="2506"/>
        <w:gridCol w:w="3379"/>
      </w:tblGrid>
      <w:tr w:rsidR="00945DBB" w:rsidRPr="00945DBB" w:rsidTr="00945DBB">
        <w:trPr>
          <w:trHeight w:val="697"/>
          <w:jc w:val="center"/>
        </w:trPr>
        <w:tc>
          <w:tcPr>
            <w:tcW w:w="3448" w:type="dxa"/>
            <w:vAlign w:val="center"/>
          </w:tcPr>
          <w:p w:rsidR="00C430EE" w:rsidRPr="00945DBB" w:rsidRDefault="00945DBB" w:rsidP="00945DBB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945DBB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姓名（性别）</w:t>
            </w:r>
          </w:p>
        </w:tc>
        <w:tc>
          <w:tcPr>
            <w:tcW w:w="4874" w:type="dxa"/>
            <w:vAlign w:val="center"/>
          </w:tcPr>
          <w:p w:rsidR="00C430EE" w:rsidRPr="00945DBB" w:rsidRDefault="00945DBB" w:rsidP="00945DBB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945DBB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单</w:t>
            </w:r>
            <w:r w:rsidRPr="00945DBB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  <w:r w:rsidRPr="00945DBB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位</w:t>
            </w:r>
          </w:p>
        </w:tc>
        <w:tc>
          <w:tcPr>
            <w:tcW w:w="2506" w:type="dxa"/>
            <w:vAlign w:val="center"/>
          </w:tcPr>
          <w:p w:rsidR="00C430EE" w:rsidRPr="00945DBB" w:rsidRDefault="00945DBB" w:rsidP="00945DBB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945DBB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3379" w:type="dxa"/>
            <w:vAlign w:val="center"/>
          </w:tcPr>
          <w:p w:rsidR="00C430EE" w:rsidRPr="00945DBB" w:rsidRDefault="00945DBB" w:rsidP="00945DBB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945DBB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手机号码</w:t>
            </w:r>
          </w:p>
        </w:tc>
      </w:tr>
      <w:tr w:rsidR="00945DBB" w:rsidRPr="00945DBB" w:rsidTr="00945DBB">
        <w:trPr>
          <w:trHeight w:val="681"/>
          <w:jc w:val="center"/>
        </w:trPr>
        <w:tc>
          <w:tcPr>
            <w:tcW w:w="3448" w:type="dxa"/>
            <w:vAlign w:val="center"/>
          </w:tcPr>
          <w:p w:rsidR="00C430EE" w:rsidRPr="00945DBB" w:rsidRDefault="00C430EE" w:rsidP="00945DB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74" w:type="dxa"/>
            <w:vAlign w:val="center"/>
          </w:tcPr>
          <w:p w:rsidR="00C430EE" w:rsidRPr="00945DBB" w:rsidRDefault="00C430EE" w:rsidP="00945DB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06" w:type="dxa"/>
            <w:vAlign w:val="center"/>
          </w:tcPr>
          <w:p w:rsidR="00C430EE" w:rsidRPr="00945DBB" w:rsidRDefault="00C430EE" w:rsidP="00945DB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 w:rsidR="00C430EE" w:rsidRPr="00945DBB" w:rsidRDefault="00C430EE" w:rsidP="00945DB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430EE" w:rsidRPr="00945DBB" w:rsidRDefault="00945DBB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DBB">
        <w:rPr>
          <w:rFonts w:ascii="Times New Roman" w:hAnsi="Times New Roman" w:cs="Times New Roman"/>
          <w:color w:val="000000" w:themeColor="text1"/>
          <w:sz w:val="32"/>
          <w:szCs w:val="32"/>
        </w:rPr>
        <w:t>请于</w:t>
      </w:r>
      <w:r w:rsidRPr="00945DBB"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Pr="00945DBB">
        <w:rPr>
          <w:rFonts w:ascii="Times New Roman" w:hAnsi="Times New Roman" w:cs="Times New Roman"/>
          <w:color w:val="000000" w:themeColor="text1"/>
          <w:sz w:val="32"/>
          <w:szCs w:val="32"/>
        </w:rPr>
        <w:t>月</w:t>
      </w:r>
      <w:r w:rsidRPr="00945DBB">
        <w:rPr>
          <w:rFonts w:ascii="Times New Roman" w:hAnsi="Times New Roman" w:cs="Times New Roman"/>
          <w:color w:val="000000" w:themeColor="text1"/>
          <w:sz w:val="32"/>
          <w:szCs w:val="32"/>
        </w:rPr>
        <w:t>27</w:t>
      </w:r>
      <w:r w:rsidRPr="00945DBB">
        <w:rPr>
          <w:rFonts w:ascii="Times New Roman" w:hAnsi="Times New Roman" w:cs="Times New Roman"/>
          <w:color w:val="000000" w:themeColor="text1"/>
          <w:sz w:val="32"/>
          <w:szCs w:val="32"/>
        </w:rPr>
        <w:t>日（星期二）</w:t>
      </w:r>
      <w:hyperlink r:id="rId5" w:history="1">
        <w:r w:rsidRPr="00945DBB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前电子邮件发送至</w:t>
        </w:r>
        <w:r w:rsidRPr="00945DBB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qiugj@gz.gov.cn</w:t>
        </w:r>
      </w:hyperlink>
    </w:p>
    <w:p w:rsidR="00945DBB" w:rsidRPr="00945DBB" w:rsidRDefault="00945DBB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945DBB" w:rsidRPr="00945DBB" w:rsidSect="00945DBB">
      <w:pgSz w:w="16838" w:h="11906" w:orient="landscape" w:code="9"/>
      <w:pgMar w:top="1134" w:right="1134" w:bottom="1134" w:left="1134" w:header="851" w:footer="124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2ZmOTlmNDIzYTM2MmNlY2I0NDg4N2JhZjYxZTIifQ=="/>
  </w:docVars>
  <w:rsids>
    <w:rsidRoot w:val="00EF429F"/>
    <w:rsid w:val="00026B7B"/>
    <w:rsid w:val="0020234B"/>
    <w:rsid w:val="003470B8"/>
    <w:rsid w:val="00515F4B"/>
    <w:rsid w:val="006877A9"/>
    <w:rsid w:val="0073676F"/>
    <w:rsid w:val="00765734"/>
    <w:rsid w:val="0088278C"/>
    <w:rsid w:val="00945DBB"/>
    <w:rsid w:val="00C430EE"/>
    <w:rsid w:val="00EF429F"/>
    <w:rsid w:val="3533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Hyperlink"/>
    <w:basedOn w:val="a0"/>
    <w:uiPriority w:val="99"/>
    <w:unhideWhenUsed/>
    <w:rsid w:val="00945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Hyperlink"/>
    <w:basedOn w:val="a0"/>
    <w:uiPriority w:val="99"/>
    <w:unhideWhenUsed/>
    <w:rsid w:val="00945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069;&#30005;&#23376;&#37038;&#20214;&#21457;&#36865;&#33267;qiugj@gz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81</Characters>
  <Application>Microsoft Office Word</Application>
  <DocSecurity>0</DocSecurity>
  <Lines>14</Lines>
  <Paragraphs>8</Paragraphs>
  <ScaleCrop>false</ScaleCrop>
  <Company>P R C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邱国俊</dc:creator>
  <cp:lastModifiedBy>文印室排版</cp:lastModifiedBy>
  <cp:revision>8</cp:revision>
  <dcterms:created xsi:type="dcterms:W3CDTF">2022-12-08T02:01:00Z</dcterms:created>
  <dcterms:modified xsi:type="dcterms:W3CDTF">2022-12-23T02:43:00Z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9037A0425A184510A78DABAED405BFBC</vt:lpwstr>
  </property>
</Properties>
</file>